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A9" w:rsidRDefault="000B06A9" w:rsidP="000B06A9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Группа раннего возраста (тёплый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8.20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8.20 – 8.50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8.50 – 11.15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11.15 – 11.50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11.50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15.40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15.40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Младшая группа (тёплый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8.20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8.20 – 8.50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8.50 – 11.30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 – 12.00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15.35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Pr="0036134B" w:rsidRDefault="000B06A9" w:rsidP="000B06A9">
      <w:pPr>
        <w:pStyle w:val="a3"/>
        <w:ind w:firstLine="6804"/>
        <w:jc w:val="both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Средняя группа (тёплый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8.25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8.25 – 8.55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8.55 – 11.40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11.40 – 12.15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15.35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Старшая </w:t>
      </w:r>
      <w:proofErr w:type="gramStart"/>
      <w:r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>
        <w:rPr>
          <w:rFonts w:ascii="Times New Roman" w:hAnsi="Times New Roman" w:cs="Times New Roman"/>
          <w:sz w:val="36"/>
          <w:szCs w:val="36"/>
        </w:rPr>
        <w:t>тёпл</w:t>
      </w:r>
      <w:r w:rsidRPr="00FE549B">
        <w:rPr>
          <w:rFonts w:ascii="Times New Roman" w:hAnsi="Times New Roman" w:cs="Times New Roman"/>
          <w:sz w:val="36"/>
          <w:szCs w:val="36"/>
        </w:rPr>
        <w:t xml:space="preserve">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8.55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8.55 – 12.00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– 12.30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Подготовительная </w:t>
      </w:r>
      <w:proofErr w:type="gramStart"/>
      <w:r w:rsidRPr="00FE549B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FE549B">
        <w:rPr>
          <w:rFonts w:ascii="Times New Roman" w:hAnsi="Times New Roman" w:cs="Times New Roman"/>
          <w:sz w:val="36"/>
          <w:szCs w:val="36"/>
        </w:rPr>
        <w:t xml:space="preserve">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9.00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9.00 – 12.20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12.20 – 12.50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12.50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E549B">
        <w:rPr>
          <w:rFonts w:ascii="Times New Roman" w:hAnsi="Times New Roman" w:cs="Times New Roman"/>
          <w:sz w:val="36"/>
          <w:szCs w:val="36"/>
        </w:rPr>
        <w:t>Младшая санаторная группа (тёплый период)</w:t>
      </w:r>
      <w:r w:rsidRPr="00FE54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2"/>
        <w:gridCol w:w="2873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8.20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8.20 – 8.50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8.50 – 11.30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11.30 – 12.10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Подготовка к прогулке. Прогулка.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 – 17.30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Ужин.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17.30 – 18.00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Прогулка, игры, самостоятельная деятельность.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18.00 – 20.45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К.Г.Н. Ночной сон.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20.45 – 7.00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Старшая санаторная </w:t>
      </w:r>
      <w:proofErr w:type="gramStart"/>
      <w:r w:rsidRPr="00FE549B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FE549B">
        <w:rPr>
          <w:rFonts w:ascii="Times New Roman" w:hAnsi="Times New Roman" w:cs="Times New Roman"/>
          <w:sz w:val="36"/>
          <w:szCs w:val="36"/>
        </w:rPr>
        <w:t xml:space="preserve">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72"/>
        <w:gridCol w:w="2873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8.55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8,55 – 12.00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– 12.30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Подготовка к прогулке. Прогулка.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 – 17.30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Ужин.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17.30 – 18.00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Прогулка, игры, самостоятельная деятельность.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18.00 – 20.45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К.Г.Н. Ночной сон.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20.45 – 7.00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Старшая логопедическая </w:t>
      </w:r>
      <w:proofErr w:type="gramStart"/>
      <w:r w:rsidRPr="00FE549B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FE549B">
        <w:rPr>
          <w:rFonts w:ascii="Times New Roman" w:hAnsi="Times New Roman" w:cs="Times New Roman"/>
          <w:sz w:val="36"/>
          <w:szCs w:val="36"/>
        </w:rPr>
        <w:t xml:space="preserve">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8.55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8.55 - 12.00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– 12.30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15.35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Подготовительная логопедическая </w:t>
      </w:r>
      <w:proofErr w:type="gramStart"/>
      <w:r w:rsidRPr="00FE549B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FE549B">
        <w:rPr>
          <w:rFonts w:ascii="Times New Roman" w:hAnsi="Times New Roman" w:cs="Times New Roman"/>
          <w:sz w:val="36"/>
          <w:szCs w:val="36"/>
        </w:rPr>
        <w:t xml:space="preserve">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8.30 – 9.00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9.00 – 12.20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12.20 – 12.50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12.50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0B06A9" w:rsidRPr="00FE549B" w:rsidRDefault="000B06A9" w:rsidP="000B06A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549B">
        <w:rPr>
          <w:rFonts w:ascii="Times New Roman" w:hAnsi="Times New Roman" w:cs="Times New Roman"/>
          <w:sz w:val="36"/>
          <w:szCs w:val="36"/>
        </w:rPr>
        <w:t xml:space="preserve">Группа </w:t>
      </w:r>
      <w:proofErr w:type="gramStart"/>
      <w:r w:rsidRPr="00FE549B">
        <w:rPr>
          <w:rFonts w:ascii="Times New Roman" w:hAnsi="Times New Roman" w:cs="Times New Roman"/>
          <w:sz w:val="36"/>
          <w:szCs w:val="36"/>
        </w:rPr>
        <w:t>ОДА  (</w:t>
      </w:r>
      <w:proofErr w:type="gramEnd"/>
      <w:r w:rsidRPr="00FE549B">
        <w:rPr>
          <w:rFonts w:ascii="Times New Roman" w:hAnsi="Times New Roman" w:cs="Times New Roman"/>
          <w:sz w:val="36"/>
          <w:szCs w:val="36"/>
        </w:rPr>
        <w:t xml:space="preserve">тёплый период) </w:t>
      </w: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B06A9" w:rsidRDefault="000B06A9" w:rsidP="000B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6"/>
        <w:gridCol w:w="2879"/>
      </w:tblGrid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7.30 – 8.25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8.25 – 8.55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8.55 – 11.40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11.40 – 12.15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12.15 – 15.00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 – 15.30</w:t>
            </w:r>
          </w:p>
        </w:tc>
      </w:tr>
      <w:tr w:rsidR="000B06A9" w:rsidTr="004E5CE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A9" w:rsidRDefault="000B06A9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15.30 – 18.00</w:t>
            </w:r>
          </w:p>
        </w:tc>
      </w:tr>
    </w:tbl>
    <w:p w:rsidR="000B06A9" w:rsidRDefault="000B06A9" w:rsidP="000B06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8BF" w:rsidRDefault="003418BF">
      <w:bookmarkStart w:id="0" w:name="_GoBack"/>
      <w:bookmarkEnd w:id="0"/>
    </w:p>
    <w:sectPr w:rsidR="0034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5D"/>
    <w:rsid w:val="000B06A9"/>
    <w:rsid w:val="003418BF"/>
    <w:rsid w:val="00E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DACAD-AEC9-4073-864E-93BD49CD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6A9"/>
    <w:pPr>
      <w:spacing w:after="0" w:line="240" w:lineRule="auto"/>
    </w:pPr>
  </w:style>
  <w:style w:type="table" w:styleId="a4">
    <w:name w:val="Table Grid"/>
    <w:basedOn w:val="a1"/>
    <w:uiPriority w:val="59"/>
    <w:rsid w:val="000B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746</Words>
  <Characters>4258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2018-08-15T09:57:00Z</dcterms:created>
  <dcterms:modified xsi:type="dcterms:W3CDTF">2018-08-15T09:57:00Z</dcterms:modified>
</cp:coreProperties>
</file>